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AD5" w:rsidRPr="00735AD5" w:rsidRDefault="00735AD5" w:rsidP="00735AD5">
      <w:pPr>
        <w:spacing w:after="0" w:line="360" w:lineRule="auto"/>
        <w:ind w:right="293"/>
        <w:jc w:val="right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EF352" wp14:editId="46394F5B">
                <wp:simplePos x="0" y="0"/>
                <wp:positionH relativeFrom="column">
                  <wp:posOffset>-33020</wp:posOffset>
                </wp:positionH>
                <wp:positionV relativeFrom="paragraph">
                  <wp:posOffset>262255</wp:posOffset>
                </wp:positionV>
                <wp:extent cx="2286000" cy="1104900"/>
                <wp:effectExtent l="0" t="0" r="19050" b="19050"/>
                <wp:wrapNone/>
                <wp:docPr id="26" name="Prostokąt zaokrąglon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5AD5" w:rsidRDefault="00735AD5" w:rsidP="00735AD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35AD5" w:rsidRDefault="00735AD5" w:rsidP="00735AD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35AD5" w:rsidRDefault="00735AD5" w:rsidP="00735AD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35AD5" w:rsidRDefault="00735AD5" w:rsidP="00735AD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  <w:p w:rsidR="00735AD5" w:rsidRDefault="00735AD5" w:rsidP="00735AD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35AD5" w:rsidRDefault="00735AD5" w:rsidP="00735AD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35AD5" w:rsidRDefault="00735AD5" w:rsidP="00735AD5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2EF352" id="Prostokąt zaokrąglony 26" o:spid="_x0000_s1026" style="position:absolute;left:0;text-align:left;margin-left:-2.6pt;margin-top:20.65pt;width:180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">
                <v:textbox>
                  <w:txbxContent>
                    <w:p w:rsidR="00735AD5" w:rsidRDefault="00735AD5" w:rsidP="00735AD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35AD5" w:rsidRDefault="00735AD5" w:rsidP="00735AD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35AD5" w:rsidRDefault="00735AD5" w:rsidP="00735AD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35AD5" w:rsidRDefault="00735AD5" w:rsidP="00735AD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  <w:p w:rsidR="00735AD5" w:rsidRDefault="00735AD5" w:rsidP="00735AD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35AD5" w:rsidRDefault="00735AD5" w:rsidP="00735AD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35AD5" w:rsidRDefault="00735AD5" w:rsidP="00735AD5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Załącznik  nr  3 do SIWZ</w:t>
      </w: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735AD5" w:rsidRPr="00735AD5" w:rsidRDefault="00735AD5" w:rsidP="00735AD5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………………………………</w:t>
      </w: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OŚWIADCZENIE DOTYCZĄCE PODSTAW  WYKLUCZENIA Z POSTĘPOWANIA</w:t>
      </w: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CEiDG</w:t>
      </w:r>
      <w:proofErr w:type="spellEnd"/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 xml:space="preserve">) </w:t>
      </w: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Arial Narrow" w:eastAsia="Calibri" w:hAnsi="Arial Narrow" w:cs="Times New Roman"/>
          <w:sz w:val="24"/>
          <w:szCs w:val="24"/>
          <w:u w:val="single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u w:val="single"/>
          <w:lang w:eastAsia="pl-PL"/>
        </w:rPr>
        <w:t>reprezentowany przez:</w:t>
      </w: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 xml:space="preserve">(imię, nazwisko, stanowisko/podstawa do reprezentacji) </w:t>
      </w: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b/>
          <w:bCs/>
          <w:sz w:val="24"/>
          <w:szCs w:val="24"/>
          <w:u w:val="single"/>
          <w:lang w:eastAsia="pl-PL"/>
        </w:rPr>
      </w:pP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b/>
          <w:bCs/>
          <w:sz w:val="24"/>
          <w:szCs w:val="24"/>
          <w:u w:val="single"/>
          <w:lang w:eastAsia="pl-PL"/>
        </w:rPr>
        <w:t>Oświadczenie Wykonawcy z art. 25a ust. 1 ustawy</w:t>
      </w:r>
      <w:r w:rsidRPr="00735AD5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 xml:space="preserve"> </w:t>
      </w: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z dnia 29 stycznia 2004 r. – Prawo zam</w:t>
      </w:r>
      <w:r>
        <w:rPr>
          <w:rFonts w:ascii="Arial Narrow" w:eastAsia="Calibri" w:hAnsi="Arial Narrow" w:cs="Times New Roman"/>
          <w:sz w:val="24"/>
          <w:szCs w:val="24"/>
          <w:lang w:eastAsia="pl-PL"/>
        </w:rPr>
        <w:t>ówień publicznych (Dz. U. z 2019 r. poz. 1843</w:t>
      </w: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z </w:t>
      </w:r>
      <w:proofErr w:type="spellStart"/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późn</w:t>
      </w:r>
      <w:proofErr w:type="spellEnd"/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Pzp</w:t>
      </w:r>
      <w:proofErr w:type="spellEnd"/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”</w:t>
      </w: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br/>
        <w:t>dotyczące przesłanek wykluczenia z postępowania pn.:</w:t>
      </w:r>
    </w:p>
    <w:p w:rsidR="00735AD5" w:rsidRPr="00735AD5" w:rsidRDefault="00735AD5" w:rsidP="00735AD5">
      <w:pPr>
        <w:widowControl w:val="0"/>
        <w:tabs>
          <w:tab w:val="center" w:pos="4536"/>
          <w:tab w:val="right" w:pos="9072"/>
        </w:tabs>
        <w:spacing w:after="0" w:line="360" w:lineRule="auto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735AD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„</w:t>
      </w:r>
      <w:r w:rsidRPr="00735AD5">
        <w:rPr>
          <w:rFonts w:ascii="Arial Narrow" w:eastAsia="Calibri" w:hAnsi="Arial Narrow" w:cs="Times New Roman"/>
          <w:b/>
          <w:bCs/>
          <w:sz w:val="24"/>
          <w:szCs w:val="24"/>
        </w:rPr>
        <w:t>Budowa rzutni do rzutu młotem, dyskiem i oszczepem, skoczni treningowej do skoku w dal, ogrodzeń oraz pozostałej infrastruktury w ramach budowy stadionu lekkoatletycznego wraz z niezbędną infrastrukturą techniczną”</w:t>
      </w: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oświadczam, co następuje:</w:t>
      </w:r>
    </w:p>
    <w:p w:rsidR="00735AD5" w:rsidRPr="00735AD5" w:rsidRDefault="00735AD5" w:rsidP="00735AD5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INFORMACJA DOTYCZĄCA WYKONAWCY:</w:t>
      </w: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Oświadczam, że nie podlegam wykluczeniu z postępowania na podstawie art. 24 ust 1 pkt </w:t>
      </w: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br/>
        <w:t xml:space="preserve">12-22 oraz 24 ust. 5 pkt 1 i 4 ustawy </w:t>
      </w:r>
      <w:proofErr w:type="spellStart"/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Pzp</w:t>
      </w:r>
      <w:proofErr w:type="spellEnd"/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.</w:t>
      </w: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735AD5" w:rsidRPr="00735AD5" w:rsidTr="00AD723E">
        <w:tc>
          <w:tcPr>
            <w:tcW w:w="3071" w:type="dxa"/>
            <w:vAlign w:val="center"/>
          </w:tcPr>
          <w:p w:rsidR="00735AD5" w:rsidRPr="00735AD5" w:rsidRDefault="00735AD5" w:rsidP="00AD723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735AD5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1FA6233D" wp14:editId="43A2921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5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61A197" id="Łącznik prosty 25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4j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4JPuIz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735AD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735AD5" w:rsidRPr="00735AD5" w:rsidRDefault="00735AD5" w:rsidP="00AD723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735AD5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1312" behindDoc="0" locked="0" layoutInCell="1" allowOverlap="1" wp14:anchorId="4ECB0EF0" wp14:editId="5F08E8D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F4444C" id="Łącznik prosty 24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HBL/4I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735AD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35AD5" w:rsidRPr="00735AD5" w:rsidRDefault="00735AD5" w:rsidP="00735AD5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735AD5" w:rsidRPr="00735AD5" w:rsidRDefault="00735AD5" w:rsidP="00735AD5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735AD5" w:rsidRPr="00735AD5" w:rsidRDefault="00735AD5" w:rsidP="00735AD5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________________________________</w:t>
      </w:r>
    </w:p>
    <w:p w:rsidR="00735AD5" w:rsidRPr="00735AD5" w:rsidRDefault="00735AD5" w:rsidP="00735AD5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735AD5" w:rsidRPr="00735AD5" w:rsidRDefault="00735AD5" w:rsidP="00735AD5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735AD5" w:rsidRPr="00735AD5" w:rsidRDefault="00735AD5" w:rsidP="00735AD5">
      <w:pPr>
        <w:spacing w:after="0" w:line="360" w:lineRule="auto"/>
        <w:ind w:left="4320" w:right="293"/>
        <w:jc w:val="center"/>
        <w:rPr>
          <w:rFonts w:ascii="Arial Narrow" w:eastAsia="Calibri" w:hAnsi="Arial Narrow" w:cs="Times New Roman"/>
          <w:i/>
          <w:iCs/>
          <w:color w:val="FF0000"/>
          <w:sz w:val="24"/>
          <w:szCs w:val="24"/>
          <w:lang w:eastAsia="pl-PL"/>
        </w:rPr>
      </w:pP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Times New Roman"/>
          <w:i/>
          <w:iCs/>
          <w:color w:val="FF0000"/>
          <w:sz w:val="24"/>
          <w:szCs w:val="24"/>
          <w:lang w:eastAsia="pl-PL"/>
        </w:rPr>
      </w:pP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Pzp</w:t>
      </w:r>
      <w:proofErr w:type="spellEnd"/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</w:t>
      </w:r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24 ust. 1 pkt 13-14, 16-20 i art. 24 ust. 5 pkt 1 i 4 ustawy </w:t>
      </w:r>
      <w:proofErr w:type="spellStart"/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Pzp</w:t>
      </w:r>
      <w:proofErr w:type="spellEnd"/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 xml:space="preserve"> oraz opis stanu faktycznego</w:t>
      </w: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) odnośnie wskazanej powyżej przesłanki: </w:t>
      </w: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Pzp</w:t>
      </w:r>
      <w:proofErr w:type="spellEnd"/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podjąłem następujące środki naprawcze   </w:t>
      </w: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………………………………………………………………........................</w:t>
      </w: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735AD5" w:rsidRPr="00735AD5" w:rsidTr="00AD723E">
        <w:tc>
          <w:tcPr>
            <w:tcW w:w="3071" w:type="dxa"/>
            <w:vAlign w:val="center"/>
          </w:tcPr>
          <w:p w:rsidR="00735AD5" w:rsidRPr="00735AD5" w:rsidRDefault="00735AD5" w:rsidP="00AD723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735AD5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2336" behindDoc="0" locked="0" layoutInCell="1" allowOverlap="1" wp14:anchorId="73D8C61C" wp14:editId="5E3509B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D919B9" id="Łącznik prosty 23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A8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RN0Dw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735AD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735AD5" w:rsidRPr="00735AD5" w:rsidRDefault="00735AD5" w:rsidP="00AD723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735AD5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 wp14:anchorId="33C3BBAE" wp14:editId="7703CD2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FE3DBA" id="Łącznik prosty 22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GdMw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JSVwZ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735AD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35AD5" w:rsidRPr="00735AD5" w:rsidRDefault="00735AD5" w:rsidP="00735AD5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_____________________________________</w:t>
      </w:r>
    </w:p>
    <w:p w:rsidR="00735AD5" w:rsidRPr="00735AD5" w:rsidRDefault="00735AD5" w:rsidP="00735AD5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podpisy osób/osoby wskazanych w</w:t>
      </w:r>
    </w:p>
    <w:p w:rsidR="00735AD5" w:rsidRPr="00735AD5" w:rsidRDefault="00735AD5" w:rsidP="00735AD5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 xml:space="preserve"> dokumencie uprawniającym</w:t>
      </w:r>
    </w:p>
    <w:p w:rsidR="00735AD5" w:rsidRPr="00735AD5" w:rsidRDefault="00735AD5" w:rsidP="00735AD5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735AD5" w:rsidRPr="00735AD5" w:rsidRDefault="00735AD5" w:rsidP="00735AD5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p w:rsidR="00735AD5" w:rsidRPr="00735AD5" w:rsidRDefault="00735AD5" w:rsidP="00735AD5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INFORMACJA W ZWIĄZKU Z POLEGANIEM NA ZASOBACH INNYCH PODMIOTÓW</w:t>
      </w: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: </w:t>
      </w: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ych</w:t>
      </w:r>
      <w:proofErr w:type="spellEnd"/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zasoby powołuję się w niniejszym postępowaniu, tj.:.............................................................................................................................</w:t>
      </w: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CEiDG</w:t>
      </w:r>
      <w:proofErr w:type="spellEnd"/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 xml:space="preserve">) </w:t>
      </w: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nie podlega/ją wykluczeniu z postępowania o udzielenie zamówienia. **</w:t>
      </w: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Oświadczam, że zachodzą w stosunku do podmiotu, na którego zasoby się powołuję podstawy  wykluczenia z postępowania na podstawie art. …………. ustawy </w:t>
      </w:r>
      <w:proofErr w:type="spellStart"/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Pzp</w:t>
      </w:r>
      <w:proofErr w:type="spellEnd"/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(</w:t>
      </w:r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 xml:space="preserve">podać mającą zastosowanie podstawę wykluczenia spośród wymienionych w art. 24 ust. 1 pkt 13-14, 16-20 i art. 24 ust. 5 pkt 1 i 4 ustawy </w:t>
      </w:r>
      <w:proofErr w:type="spellStart"/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Pzp</w:t>
      </w:r>
      <w:proofErr w:type="spellEnd"/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 xml:space="preserve"> oraz opis stanu faktycznego</w:t>
      </w: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Pzp</w:t>
      </w:r>
      <w:proofErr w:type="spellEnd"/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ww. podmiot podjął następujące środki naprawcze  </w:t>
      </w: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………………………………………………………………........................**</w:t>
      </w: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735AD5" w:rsidRPr="00735AD5" w:rsidTr="00AD723E">
        <w:tc>
          <w:tcPr>
            <w:tcW w:w="3071" w:type="dxa"/>
            <w:vAlign w:val="center"/>
          </w:tcPr>
          <w:p w:rsidR="00735AD5" w:rsidRPr="00735AD5" w:rsidRDefault="00735AD5" w:rsidP="00AD723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735AD5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4384" behindDoc="0" locked="0" layoutInCell="1" allowOverlap="1" wp14:anchorId="67E1AA21" wp14:editId="57489BE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1" name="Łącznik prosty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2EEB53" id="Łącznik prosty 21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">
                      <v:stroke dashstyle="1 1"/>
                    </v:line>
                  </w:pict>
                </mc:Fallback>
              </mc:AlternateContent>
            </w:r>
            <w:r w:rsidRPr="00735AD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735AD5" w:rsidRPr="00735AD5" w:rsidRDefault="00735AD5" w:rsidP="00AD723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735AD5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5408" behindDoc="0" locked="0" layoutInCell="1" allowOverlap="1" wp14:anchorId="17923761" wp14:editId="5F632FC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895672" id="Łącznik prosty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yN8rl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735AD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35AD5" w:rsidRPr="00735AD5" w:rsidRDefault="00735AD5" w:rsidP="00735AD5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_____________________________________</w:t>
      </w:r>
    </w:p>
    <w:p w:rsidR="00735AD5" w:rsidRPr="00735AD5" w:rsidRDefault="00735AD5" w:rsidP="00735AD5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podpisy osób/osoby wskazanych w   dokumencie uprawniającym</w:t>
      </w:r>
    </w:p>
    <w:p w:rsidR="00735AD5" w:rsidRPr="00735AD5" w:rsidRDefault="00735AD5" w:rsidP="00735AD5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735AD5" w:rsidRPr="00735AD5" w:rsidRDefault="00735AD5" w:rsidP="00735AD5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** niepotrzebne skreślić</w:t>
      </w:r>
    </w:p>
    <w:p w:rsidR="00735AD5" w:rsidRDefault="00735AD5" w:rsidP="00735AD5">
      <w:pPr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p w:rsidR="00735AD5" w:rsidRPr="00735AD5" w:rsidRDefault="00735AD5" w:rsidP="00735AD5">
      <w:pPr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bookmarkStart w:id="0" w:name="_GoBack"/>
      <w:bookmarkEnd w:id="0"/>
    </w:p>
    <w:p w:rsidR="00735AD5" w:rsidRPr="00735AD5" w:rsidRDefault="00735AD5" w:rsidP="00735AD5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lastRenderedPageBreak/>
        <w:t>OŚWIADCZENIE DOTYCZĄCE PODANYCH INFORMACJI:</w:t>
      </w: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735AD5" w:rsidRPr="00735AD5" w:rsidTr="00AD723E">
        <w:tc>
          <w:tcPr>
            <w:tcW w:w="3071" w:type="dxa"/>
            <w:vAlign w:val="center"/>
          </w:tcPr>
          <w:p w:rsidR="00735AD5" w:rsidRPr="00735AD5" w:rsidRDefault="00735AD5" w:rsidP="00AD723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735AD5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6432" behindDoc="0" locked="0" layoutInCell="1" allowOverlap="1" wp14:anchorId="7B2C86DC" wp14:editId="763E8E2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241FC8" id="Łącznik prosty 19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ejMQIAAFA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Fehl6M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735AD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735AD5" w:rsidRPr="00735AD5" w:rsidRDefault="00735AD5" w:rsidP="00AD723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735AD5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7456" behindDoc="0" locked="0" layoutInCell="1" allowOverlap="1" wp14:anchorId="58E014C1" wp14:editId="27891EE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8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0033B1" id="Łącznik prosty 18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YC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x3mGAj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735AD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35AD5" w:rsidRPr="00735AD5" w:rsidRDefault="00735AD5" w:rsidP="00735AD5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735AD5" w:rsidRPr="00735AD5" w:rsidRDefault="00735AD5" w:rsidP="00735AD5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________________________________</w:t>
      </w:r>
    </w:p>
    <w:p w:rsidR="00735AD5" w:rsidRPr="00735AD5" w:rsidRDefault="00735AD5" w:rsidP="00735AD5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735AD5" w:rsidRPr="00735AD5" w:rsidRDefault="00735AD5" w:rsidP="00735AD5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735AD5" w:rsidRPr="00735AD5" w:rsidRDefault="00735AD5" w:rsidP="00735AD5">
      <w:pPr>
        <w:spacing w:after="0" w:line="240" w:lineRule="auto"/>
        <w:ind w:right="293"/>
        <w:jc w:val="both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p w:rsidR="00735AD5" w:rsidRPr="00735AD5" w:rsidRDefault="00735AD5" w:rsidP="00735AD5">
      <w:pPr>
        <w:spacing w:after="0" w:line="240" w:lineRule="auto"/>
        <w:ind w:right="293"/>
        <w:jc w:val="both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p w:rsidR="00735AD5" w:rsidRPr="00735AD5" w:rsidRDefault="00735AD5" w:rsidP="00735AD5">
      <w:pPr>
        <w:rPr>
          <w:rFonts w:ascii="Arial Narrow" w:eastAsia="Calibri" w:hAnsi="Arial Narrow" w:cs="Times New Roman"/>
          <w:b/>
          <w:bCs/>
          <w:color w:val="FF0000"/>
          <w:sz w:val="24"/>
          <w:szCs w:val="24"/>
        </w:rPr>
      </w:pPr>
    </w:p>
    <w:p w:rsidR="00075824" w:rsidRPr="00735AD5" w:rsidRDefault="00735AD5">
      <w:pPr>
        <w:rPr>
          <w:rFonts w:ascii="Arial Narrow" w:hAnsi="Arial Narrow"/>
        </w:rPr>
      </w:pPr>
    </w:p>
    <w:sectPr w:rsidR="00075824" w:rsidRPr="0073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D5"/>
    <w:rsid w:val="00297906"/>
    <w:rsid w:val="00735AD5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A57A"/>
  <w15:chartTrackingRefBased/>
  <w15:docId w15:val="{6565D341-5C1E-4E79-9B36-713B70C6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2020-08-05T10:06:00Z</dcterms:created>
  <dcterms:modified xsi:type="dcterms:W3CDTF">2020-08-05T10:07:00Z</dcterms:modified>
</cp:coreProperties>
</file>